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21" w:rsidRDefault="00FF5621" w:rsidP="00FF5621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F5621" w:rsidRDefault="00FF5621" w:rsidP="00FF5621">
      <w:pPr>
        <w:jc w:val="center"/>
        <w:rPr>
          <w:b/>
        </w:rPr>
      </w:pPr>
      <w:r>
        <w:rPr>
          <w:b/>
        </w:rPr>
        <w:t>КАДЕТСКАЯ ШКОЛА №1 ИМЕНИ Ф.Ф.УШАКОВА ГОРОДА ХАБАРОВСКА</w:t>
      </w:r>
    </w:p>
    <w:p w:rsidR="00FF5621" w:rsidRDefault="00FF5621" w:rsidP="00FF56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FF5621" w:rsidRDefault="00FF5621" w:rsidP="00FF56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ПРИКАЗ</w:t>
      </w:r>
    </w:p>
    <w:p w:rsidR="00FF5621" w:rsidRDefault="00FF5621" w:rsidP="00FF5621">
      <w:pPr>
        <w:spacing w:after="200" w:line="276" w:lineRule="auto"/>
        <w:rPr>
          <w:rFonts w:eastAsia="Calibri"/>
          <w:u w:val="single"/>
          <w:lang w:eastAsia="en-US"/>
        </w:rPr>
      </w:pPr>
    </w:p>
    <w:p w:rsidR="00FF5621" w:rsidRDefault="00FF5621" w:rsidP="00FF5621">
      <w:pPr>
        <w:tabs>
          <w:tab w:val="left" w:pos="7176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01.09.2023 </w:t>
      </w:r>
      <w:r>
        <w:rPr>
          <w:rFonts w:eastAsia="Calibri"/>
          <w:lang w:eastAsia="en-US"/>
        </w:rPr>
        <w:t>№_</w:t>
      </w:r>
      <w:r w:rsidR="0074611A">
        <w:rPr>
          <w:rFonts w:eastAsia="Calibri"/>
          <w:lang w:eastAsia="en-US"/>
        </w:rPr>
        <w:t>63</w:t>
      </w:r>
      <w:r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ab/>
      </w:r>
      <w:r>
        <w:rPr>
          <w:rFonts w:eastAsia="Calibri"/>
          <w:u w:val="single"/>
          <w:lang w:eastAsia="en-US"/>
        </w:rPr>
        <w:t>г. Хабаровск</w:t>
      </w:r>
    </w:p>
    <w:p w:rsidR="00B1683D" w:rsidRDefault="00B1683D" w:rsidP="006D10FD">
      <w:pPr>
        <w:jc w:val="both"/>
        <w:rPr>
          <w:sz w:val="28"/>
          <w:szCs w:val="28"/>
        </w:rPr>
      </w:pPr>
    </w:p>
    <w:p w:rsidR="00B1683D" w:rsidRDefault="00B1683D" w:rsidP="006D10FD">
      <w:pPr>
        <w:jc w:val="both"/>
        <w:rPr>
          <w:sz w:val="28"/>
          <w:szCs w:val="28"/>
        </w:rPr>
      </w:pPr>
    </w:p>
    <w:p w:rsidR="00A16332" w:rsidRDefault="004763A1" w:rsidP="00B41D4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</w:t>
      </w:r>
      <w:r w:rsidR="00B41D4B">
        <w:rPr>
          <w:sz w:val="28"/>
          <w:szCs w:val="28"/>
        </w:rPr>
        <w:t xml:space="preserve"> Реестра (карты)</w:t>
      </w:r>
    </w:p>
    <w:p w:rsidR="00B41D4B" w:rsidRDefault="00B847DF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1D4B">
        <w:rPr>
          <w:sz w:val="28"/>
          <w:szCs w:val="28"/>
        </w:rPr>
        <w:t>оррупционных рисков</w:t>
      </w:r>
    </w:p>
    <w:p w:rsidR="004763A1" w:rsidRDefault="004763A1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Перечня должностей замещение </w:t>
      </w:r>
    </w:p>
    <w:p w:rsidR="004763A1" w:rsidRDefault="004763A1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которых связано с коррупционными </w:t>
      </w:r>
    </w:p>
    <w:p w:rsidR="004763A1" w:rsidRDefault="004763A1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рисками</w:t>
      </w:r>
      <w:bookmarkEnd w:id="0"/>
    </w:p>
    <w:p w:rsidR="00B41D4B" w:rsidRDefault="00B41D4B" w:rsidP="00B41D4B">
      <w:pPr>
        <w:jc w:val="both"/>
        <w:rPr>
          <w:sz w:val="28"/>
          <w:szCs w:val="28"/>
        </w:rPr>
      </w:pPr>
    </w:p>
    <w:p w:rsidR="00B41D4B" w:rsidRDefault="00B41D4B" w:rsidP="00B41D4B">
      <w:pPr>
        <w:jc w:val="both"/>
        <w:rPr>
          <w:sz w:val="28"/>
          <w:szCs w:val="28"/>
        </w:rPr>
      </w:pPr>
    </w:p>
    <w:p w:rsidR="00B41D4B" w:rsidRDefault="00B41D4B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3A1" w:rsidRPr="004763A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</w:t>
      </w:r>
      <w:r>
        <w:rPr>
          <w:sz w:val="28"/>
          <w:szCs w:val="28"/>
        </w:rPr>
        <w:t xml:space="preserve"> целях обеспечения единого подхода в области противодействия коррупции, повышения эффективности мер по предупреждению коррупции, исключения коррупционны</w:t>
      </w:r>
      <w:r w:rsidR="004763A1">
        <w:rPr>
          <w:sz w:val="28"/>
          <w:szCs w:val="28"/>
        </w:rPr>
        <w:t>х проявлений в Организации</w:t>
      </w:r>
    </w:p>
    <w:p w:rsidR="00B1683D" w:rsidRDefault="00B1683D" w:rsidP="006D10FD">
      <w:pPr>
        <w:jc w:val="both"/>
        <w:rPr>
          <w:sz w:val="28"/>
          <w:szCs w:val="28"/>
        </w:rPr>
      </w:pPr>
    </w:p>
    <w:p w:rsidR="00B1683D" w:rsidRDefault="00B1683D" w:rsidP="00B1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41D4B" w:rsidRDefault="00B41D4B" w:rsidP="00B41D4B">
      <w:pPr>
        <w:jc w:val="both"/>
        <w:rPr>
          <w:sz w:val="28"/>
          <w:szCs w:val="28"/>
        </w:rPr>
      </w:pPr>
    </w:p>
    <w:p w:rsidR="00B41D4B" w:rsidRDefault="00B41D4B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(карту) коррупционных рисков </w:t>
      </w:r>
      <w:r w:rsidR="00D102B1">
        <w:rPr>
          <w:sz w:val="28"/>
          <w:szCs w:val="28"/>
        </w:rPr>
        <w:t>МБОУ кадетская школа №1 имени Ф.Ф. Ушакова города Хабаровска</w:t>
      </w:r>
      <w:r>
        <w:rPr>
          <w:sz w:val="28"/>
          <w:szCs w:val="28"/>
        </w:rPr>
        <w:t xml:space="preserve"> (далее – Реестр).</w:t>
      </w:r>
    </w:p>
    <w:p w:rsidR="00B41D4B" w:rsidRDefault="00B41D4B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spellStart"/>
      <w:r w:rsidR="00D102B1">
        <w:rPr>
          <w:sz w:val="28"/>
          <w:szCs w:val="28"/>
        </w:rPr>
        <w:t>Горянову</w:t>
      </w:r>
      <w:proofErr w:type="spellEnd"/>
      <w:r w:rsidR="00D102B1">
        <w:rPr>
          <w:sz w:val="28"/>
          <w:szCs w:val="28"/>
        </w:rPr>
        <w:t xml:space="preserve"> Т.С.</w:t>
      </w:r>
      <w:r w:rsidR="000D2907">
        <w:rPr>
          <w:sz w:val="28"/>
          <w:szCs w:val="28"/>
        </w:rPr>
        <w:t xml:space="preserve">, </w:t>
      </w:r>
      <w:r w:rsidR="00D102B1">
        <w:rPr>
          <w:sz w:val="28"/>
          <w:szCs w:val="28"/>
        </w:rPr>
        <w:t xml:space="preserve">специалиста </w:t>
      </w:r>
      <w:proofErr w:type="gramStart"/>
      <w:r w:rsidR="00D102B1">
        <w:rPr>
          <w:sz w:val="28"/>
          <w:szCs w:val="28"/>
        </w:rPr>
        <w:t>по</w:t>
      </w:r>
      <w:r w:rsidR="00C60D9D">
        <w:rPr>
          <w:sz w:val="28"/>
          <w:szCs w:val="28"/>
        </w:rPr>
        <w:t xml:space="preserve"> </w:t>
      </w:r>
      <w:r w:rsidR="00D102B1">
        <w:rPr>
          <w:sz w:val="28"/>
          <w:szCs w:val="28"/>
        </w:rPr>
        <w:t>кадром</w:t>
      </w:r>
      <w:proofErr w:type="gramEnd"/>
      <w:r w:rsidR="000D2907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</w:t>
      </w:r>
      <w:r w:rsidR="00BF25D9">
        <w:rPr>
          <w:sz w:val="28"/>
          <w:szCs w:val="28"/>
        </w:rPr>
        <w:t>ст</w:t>
      </w:r>
      <w:r w:rsidR="004763A1">
        <w:rPr>
          <w:sz w:val="28"/>
          <w:szCs w:val="28"/>
        </w:rPr>
        <w:t>венной</w:t>
      </w:r>
      <w:r>
        <w:rPr>
          <w:sz w:val="28"/>
          <w:szCs w:val="28"/>
        </w:rPr>
        <w:t xml:space="preserve"> за ведение, внесение изменений (при необходимости) в Реестр, профилактику и противодействие коррупционных правонарушений в учреждении.</w:t>
      </w:r>
    </w:p>
    <w:p w:rsidR="00B41D4B" w:rsidRDefault="00B41D4B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>3. Ознакомить под роспись работников учреждения с Реестром (картой) коррупционных рисков учреждения.</w:t>
      </w:r>
    </w:p>
    <w:p w:rsidR="004763A1" w:rsidRPr="004763A1" w:rsidRDefault="004763A1" w:rsidP="004763A1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4763A1">
        <w:rPr>
          <w:rFonts w:eastAsia="Calibri"/>
          <w:sz w:val="28"/>
          <w:szCs w:val="28"/>
          <w:lang w:eastAsia="en-US"/>
        </w:rPr>
        <w:t xml:space="preserve"> Утвердить «Перечень должностей замещение которых связано с коррупционными рисками» Приложение № 1. </w:t>
      </w:r>
    </w:p>
    <w:p w:rsidR="00BF25D9" w:rsidRDefault="004763A1" w:rsidP="00B41D4B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1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="00BF25D9">
        <w:rPr>
          <w:sz w:val="28"/>
          <w:szCs w:val="28"/>
        </w:rPr>
        <w:t xml:space="preserve">выполнением приказа </w:t>
      </w:r>
      <w:r w:rsidR="000D2907">
        <w:rPr>
          <w:sz w:val="28"/>
          <w:szCs w:val="28"/>
        </w:rPr>
        <w:t>оставляю за собой</w:t>
      </w:r>
      <w:r w:rsidR="00BF25D9">
        <w:rPr>
          <w:sz w:val="28"/>
          <w:szCs w:val="28"/>
        </w:rPr>
        <w:t>.</w:t>
      </w:r>
    </w:p>
    <w:p w:rsidR="00B1683D" w:rsidRDefault="00B1683D" w:rsidP="00B1683D">
      <w:pPr>
        <w:ind w:firstLine="708"/>
        <w:jc w:val="both"/>
        <w:rPr>
          <w:sz w:val="28"/>
          <w:szCs w:val="28"/>
        </w:rPr>
      </w:pPr>
    </w:p>
    <w:p w:rsidR="000D2907" w:rsidRDefault="000D2907" w:rsidP="00B1683D">
      <w:pPr>
        <w:ind w:firstLine="708"/>
        <w:jc w:val="both"/>
        <w:rPr>
          <w:sz w:val="28"/>
          <w:szCs w:val="28"/>
        </w:rPr>
      </w:pPr>
    </w:p>
    <w:p w:rsidR="005A3BC5" w:rsidRDefault="005A3BC5" w:rsidP="005A3BC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кадетской школы №1</w:t>
      </w:r>
    </w:p>
    <w:p w:rsidR="005A3BC5" w:rsidRDefault="005A3BC5" w:rsidP="005A3BC5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имени Ф.Ф. Ушакова г. Хабаровска                                    Г.М. Борщеговский</w:t>
      </w:r>
    </w:p>
    <w:p w:rsidR="0080767F" w:rsidRDefault="0080767F" w:rsidP="0080767F">
      <w:pPr>
        <w:jc w:val="both"/>
        <w:rPr>
          <w:sz w:val="28"/>
          <w:szCs w:val="28"/>
        </w:rPr>
      </w:pPr>
    </w:p>
    <w:p w:rsidR="007209F5" w:rsidRDefault="007209F5" w:rsidP="0080767F">
      <w:pPr>
        <w:jc w:val="both"/>
        <w:rPr>
          <w:sz w:val="28"/>
          <w:szCs w:val="28"/>
        </w:rPr>
      </w:pPr>
    </w:p>
    <w:p w:rsidR="007209F5" w:rsidRDefault="007209F5" w:rsidP="0080767F">
      <w:pPr>
        <w:jc w:val="both"/>
        <w:rPr>
          <w:sz w:val="28"/>
          <w:szCs w:val="28"/>
        </w:rPr>
      </w:pPr>
    </w:p>
    <w:p w:rsidR="0080767F" w:rsidRDefault="00BF25D9" w:rsidP="0080767F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0D2907">
        <w:rPr>
          <w:sz w:val="28"/>
          <w:szCs w:val="28"/>
        </w:rPr>
        <w:t>а</w:t>
      </w:r>
      <w:r w:rsidR="004763A1">
        <w:rPr>
          <w:sz w:val="28"/>
          <w:szCs w:val="28"/>
        </w:rPr>
        <w:t xml:space="preserve">                                   </w:t>
      </w:r>
      <w:r w:rsidR="003028C7">
        <w:rPr>
          <w:sz w:val="28"/>
          <w:szCs w:val="28"/>
        </w:rPr>
        <w:t xml:space="preserve">        </w:t>
      </w:r>
      <w:r w:rsidR="004763A1">
        <w:rPr>
          <w:sz w:val="28"/>
          <w:szCs w:val="28"/>
        </w:rPr>
        <w:t xml:space="preserve">            </w:t>
      </w:r>
      <w:proofErr w:type="spellStart"/>
      <w:r w:rsidR="00D102B1">
        <w:rPr>
          <w:sz w:val="28"/>
          <w:szCs w:val="28"/>
        </w:rPr>
        <w:t>Горянова</w:t>
      </w:r>
      <w:proofErr w:type="spellEnd"/>
      <w:r w:rsidR="00D102B1">
        <w:rPr>
          <w:sz w:val="28"/>
          <w:szCs w:val="28"/>
        </w:rPr>
        <w:t xml:space="preserve"> Т.С.</w:t>
      </w:r>
    </w:p>
    <w:p w:rsidR="00BF25D9" w:rsidRDefault="00BF25D9" w:rsidP="00932D35">
      <w:pPr>
        <w:jc w:val="both"/>
        <w:rPr>
          <w:sz w:val="28"/>
          <w:szCs w:val="28"/>
        </w:rPr>
      </w:pPr>
    </w:p>
    <w:p w:rsidR="00B703BF" w:rsidRDefault="00B703BF" w:rsidP="00932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903" w:rsidRDefault="00E45903" w:rsidP="00E4590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3030C2" w:rsidRDefault="003030C2" w:rsidP="00E45903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45903" w:rsidRPr="00E45903" w:rsidRDefault="00E45903" w:rsidP="002F7C0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E45903" w:rsidRPr="002F7C00" w:rsidRDefault="005B7E8A" w:rsidP="002F7C0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="00E45903" w:rsidRPr="002F7C00">
        <w:rPr>
          <w:rFonts w:eastAsia="Calibri"/>
          <w:sz w:val="28"/>
          <w:szCs w:val="28"/>
          <w:lang w:eastAsia="en-US"/>
        </w:rPr>
        <w:t xml:space="preserve">к приказу </w:t>
      </w:r>
      <w:r w:rsidR="00E45903" w:rsidRPr="002F7C00">
        <w:rPr>
          <w:rFonts w:eastAsia="Calibri"/>
          <w:sz w:val="28"/>
          <w:szCs w:val="28"/>
          <w:u w:val="single"/>
          <w:lang w:eastAsia="en-US"/>
        </w:rPr>
        <w:t xml:space="preserve">от  </w:t>
      </w:r>
      <w:r w:rsidR="003030C2" w:rsidRPr="002F7C00">
        <w:rPr>
          <w:rFonts w:eastAsia="Calibri"/>
          <w:sz w:val="28"/>
          <w:szCs w:val="28"/>
          <w:u w:val="single"/>
          <w:lang w:eastAsia="en-US"/>
        </w:rPr>
        <w:t xml:space="preserve">              </w:t>
      </w:r>
      <w:r w:rsidR="00E45903" w:rsidRPr="002F7C00">
        <w:rPr>
          <w:rFonts w:eastAsia="Calibri"/>
          <w:sz w:val="28"/>
          <w:szCs w:val="28"/>
          <w:u w:val="single"/>
          <w:lang w:eastAsia="en-US"/>
        </w:rPr>
        <w:t>№</w:t>
      </w:r>
      <w:r w:rsidR="002F7C00">
        <w:rPr>
          <w:rFonts w:eastAsia="Calibri"/>
          <w:sz w:val="28"/>
          <w:szCs w:val="28"/>
          <w:lang w:eastAsia="en-US"/>
        </w:rPr>
        <w:t>_____</w:t>
      </w:r>
    </w:p>
    <w:p w:rsidR="002F7C00" w:rsidRDefault="002F7C00" w:rsidP="002F7C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45903" w:rsidRPr="00E45903" w:rsidRDefault="00E45903" w:rsidP="002F7C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5903">
        <w:rPr>
          <w:rFonts w:eastAsia="Calibri"/>
          <w:b/>
          <w:sz w:val="28"/>
          <w:szCs w:val="28"/>
          <w:lang w:eastAsia="en-US"/>
        </w:rPr>
        <w:t>«Об утверждении перечня должностей</w:t>
      </w:r>
    </w:p>
    <w:p w:rsidR="00E45903" w:rsidRPr="00E45903" w:rsidRDefault="00E45903" w:rsidP="002F7C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5903">
        <w:rPr>
          <w:rFonts w:eastAsia="Calibri"/>
          <w:b/>
          <w:sz w:val="28"/>
          <w:szCs w:val="28"/>
          <w:lang w:eastAsia="en-US"/>
        </w:rPr>
        <w:t>подверженных коррупционным рискам»</w:t>
      </w:r>
    </w:p>
    <w:p w:rsidR="00E45903" w:rsidRPr="00E45903" w:rsidRDefault="00E45903" w:rsidP="00E4590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45903" w:rsidRPr="00E45903" w:rsidRDefault="00E45903" w:rsidP="00E4590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45903">
        <w:rPr>
          <w:rFonts w:eastAsia="Calibri"/>
          <w:b/>
          <w:sz w:val="28"/>
          <w:szCs w:val="28"/>
          <w:lang w:eastAsia="en-US"/>
        </w:rPr>
        <w:t>Перечень должностей, в наибольшей степени подверженных риску коррупции  (коррупционных должностей)</w:t>
      </w:r>
    </w:p>
    <w:p w:rsidR="00E45903" w:rsidRPr="00E45903" w:rsidRDefault="00E45903" w:rsidP="002F7C00">
      <w:pPr>
        <w:spacing w:line="276" w:lineRule="auto"/>
        <w:ind w:left="284" w:hanging="284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1. Должности работников автономного учреждения образования, замещение </w:t>
      </w:r>
      <w:r w:rsidR="002F7C00">
        <w:rPr>
          <w:rFonts w:eastAsia="Calibri"/>
          <w:sz w:val="28"/>
          <w:szCs w:val="28"/>
          <w:lang w:eastAsia="en-US"/>
        </w:rPr>
        <w:t xml:space="preserve">   </w:t>
      </w:r>
      <w:r w:rsidRPr="00E45903">
        <w:rPr>
          <w:rFonts w:eastAsia="Calibri"/>
          <w:sz w:val="28"/>
          <w:szCs w:val="28"/>
          <w:lang w:eastAsia="en-US"/>
        </w:rPr>
        <w:t>которых связано с: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- </w:t>
      </w:r>
      <w:r w:rsidR="002F7C00">
        <w:rPr>
          <w:rFonts w:eastAsia="Calibri"/>
          <w:sz w:val="28"/>
          <w:szCs w:val="28"/>
          <w:lang w:eastAsia="en-US"/>
        </w:rPr>
        <w:t xml:space="preserve"> </w:t>
      </w:r>
      <w:r w:rsidRPr="00E45903">
        <w:rPr>
          <w:rFonts w:eastAsia="Calibri"/>
          <w:sz w:val="28"/>
          <w:szCs w:val="28"/>
          <w:lang w:eastAsia="en-US"/>
        </w:rPr>
        <w:t>непосредственным предоставлением услуг заявителям, а также иными</w:t>
      </w:r>
    </w:p>
    <w:p w:rsidR="00E45903" w:rsidRPr="00E45903" w:rsidRDefault="002F7C00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E45903" w:rsidRPr="00E45903">
        <w:rPr>
          <w:rFonts w:eastAsia="Calibri"/>
          <w:sz w:val="28"/>
          <w:szCs w:val="28"/>
          <w:lang w:eastAsia="en-US"/>
        </w:rPr>
        <w:t>непосредственными контактами с организациями;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- </w:t>
      </w:r>
      <w:r w:rsidR="002F7C00">
        <w:rPr>
          <w:rFonts w:eastAsia="Calibri"/>
          <w:sz w:val="28"/>
          <w:szCs w:val="28"/>
          <w:lang w:eastAsia="en-US"/>
        </w:rPr>
        <w:t xml:space="preserve"> </w:t>
      </w:r>
      <w:r w:rsidRPr="00E45903">
        <w:rPr>
          <w:rFonts w:eastAsia="Calibri"/>
          <w:sz w:val="28"/>
          <w:szCs w:val="28"/>
          <w:lang w:eastAsia="en-US"/>
        </w:rPr>
        <w:t>осуществлением контрольных и надзорных мероприятий;</w:t>
      </w:r>
    </w:p>
    <w:p w:rsidR="00E45903" w:rsidRPr="00E45903" w:rsidRDefault="00E45903" w:rsidP="002F7C00">
      <w:pPr>
        <w:spacing w:line="276" w:lineRule="auto"/>
        <w:ind w:left="142" w:hanging="142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- подготовкой и принятием решений о распределении бюджетных средств, а </w:t>
      </w:r>
      <w:r w:rsidR="002F7C00">
        <w:rPr>
          <w:rFonts w:eastAsia="Calibri"/>
          <w:sz w:val="28"/>
          <w:szCs w:val="28"/>
          <w:lang w:eastAsia="en-US"/>
        </w:rPr>
        <w:t xml:space="preserve">  </w:t>
      </w:r>
      <w:r w:rsidRPr="00E45903">
        <w:rPr>
          <w:rFonts w:eastAsia="Calibri"/>
          <w:sz w:val="28"/>
          <w:szCs w:val="28"/>
          <w:lang w:eastAsia="en-US"/>
        </w:rPr>
        <w:t>также распределением ограниченного ресурса;</w:t>
      </w:r>
    </w:p>
    <w:p w:rsidR="00E45903" w:rsidRPr="00E45903" w:rsidRDefault="00E45903" w:rsidP="002F7C00">
      <w:pPr>
        <w:spacing w:line="276" w:lineRule="auto"/>
        <w:ind w:left="142" w:hanging="142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подготовкой и принятием решений, связанных с осуществлением закупок для нужд ОУ;</w:t>
      </w:r>
    </w:p>
    <w:p w:rsidR="00E45903" w:rsidRPr="00E45903" w:rsidRDefault="00E45903" w:rsidP="002F7C00">
      <w:pPr>
        <w:spacing w:line="276" w:lineRule="auto"/>
        <w:ind w:left="142" w:hanging="142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- подготовкой и принятием решений, связанных с назначениями </w:t>
      </w:r>
      <w:proofErr w:type="gramStart"/>
      <w:r w:rsidRPr="00E45903">
        <w:rPr>
          <w:rFonts w:eastAsia="Calibri"/>
          <w:sz w:val="28"/>
          <w:szCs w:val="28"/>
          <w:lang w:eastAsia="en-US"/>
        </w:rPr>
        <w:t xml:space="preserve">на </w:t>
      </w:r>
      <w:r w:rsidR="002F7C00">
        <w:rPr>
          <w:rFonts w:eastAsia="Calibri"/>
          <w:sz w:val="28"/>
          <w:szCs w:val="28"/>
          <w:lang w:eastAsia="en-US"/>
        </w:rPr>
        <w:t xml:space="preserve"> </w:t>
      </w:r>
      <w:r w:rsidRPr="00E45903">
        <w:rPr>
          <w:rFonts w:eastAsia="Calibri"/>
          <w:sz w:val="28"/>
          <w:szCs w:val="28"/>
          <w:lang w:eastAsia="en-US"/>
        </w:rPr>
        <w:t>коррупционные</w:t>
      </w:r>
      <w:proofErr w:type="gramEnd"/>
      <w:r w:rsidRPr="00E45903">
        <w:rPr>
          <w:rFonts w:eastAsia="Calibri"/>
          <w:sz w:val="28"/>
          <w:szCs w:val="28"/>
          <w:lang w:eastAsia="en-US"/>
        </w:rPr>
        <w:t xml:space="preserve"> должности: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1.1. Высшая группа должностей категории «Руководитель»: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 xml:space="preserve">- директор 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1.2. Группа должностей категории «Руководители 2, 3 уровней»: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заместитель директора по УВР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заместитель директора по ВР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заведующая библиотекой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заведующая хозяйством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1.3. Группа должностей категории «Педагогический персонал»:</w:t>
      </w:r>
    </w:p>
    <w:p w:rsidR="00E45903" w:rsidRPr="00E45903" w:rsidRDefault="002F7C00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E45903" w:rsidRPr="002F7C00">
        <w:rPr>
          <w:rFonts w:eastAsia="Calibri"/>
          <w:sz w:val="28"/>
          <w:szCs w:val="28"/>
          <w:u w:val="single"/>
          <w:lang w:eastAsia="en-US"/>
        </w:rPr>
        <w:t>Педагогические работники</w:t>
      </w:r>
      <w:r w:rsidR="00E45903" w:rsidRPr="00E45903">
        <w:rPr>
          <w:rFonts w:eastAsia="Calibri"/>
          <w:sz w:val="28"/>
          <w:szCs w:val="28"/>
          <w:lang w:eastAsia="en-US"/>
        </w:rPr>
        <w:t>: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учитель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воспитатель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</w:t>
      </w:r>
      <w:r w:rsidR="003030C2">
        <w:rPr>
          <w:rFonts w:eastAsia="Calibri"/>
          <w:sz w:val="28"/>
          <w:szCs w:val="28"/>
          <w:lang w:eastAsia="en-US"/>
        </w:rPr>
        <w:t xml:space="preserve"> </w:t>
      </w:r>
      <w:r w:rsidRPr="00E45903">
        <w:rPr>
          <w:rFonts w:eastAsia="Calibri"/>
          <w:sz w:val="28"/>
          <w:szCs w:val="28"/>
          <w:lang w:eastAsia="en-US"/>
        </w:rPr>
        <w:t>преподаватель-организатор ОБЖ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</w:t>
      </w:r>
      <w:r w:rsidR="003030C2">
        <w:rPr>
          <w:rFonts w:eastAsia="Calibri"/>
          <w:sz w:val="28"/>
          <w:szCs w:val="28"/>
          <w:lang w:eastAsia="en-US"/>
        </w:rPr>
        <w:t xml:space="preserve"> </w:t>
      </w:r>
      <w:r w:rsidRPr="00E45903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1.</w:t>
      </w:r>
      <w:r w:rsidR="00D102B1">
        <w:rPr>
          <w:rFonts w:eastAsia="Calibri"/>
          <w:sz w:val="28"/>
          <w:szCs w:val="28"/>
          <w:lang w:eastAsia="en-US"/>
        </w:rPr>
        <w:t>4</w:t>
      </w:r>
      <w:r w:rsidRPr="00E45903">
        <w:rPr>
          <w:rFonts w:eastAsia="Calibri"/>
          <w:sz w:val="28"/>
          <w:szCs w:val="28"/>
          <w:lang w:eastAsia="en-US"/>
        </w:rPr>
        <w:t>. Группа должностей «Учебно</w:t>
      </w:r>
      <w:r w:rsidR="002F7C00">
        <w:rPr>
          <w:rFonts w:eastAsia="Calibri"/>
          <w:sz w:val="28"/>
          <w:szCs w:val="28"/>
          <w:lang w:eastAsia="en-US"/>
        </w:rPr>
        <w:t>-</w:t>
      </w:r>
      <w:r w:rsidRPr="00E45903">
        <w:rPr>
          <w:rFonts w:eastAsia="Calibri"/>
          <w:sz w:val="28"/>
          <w:szCs w:val="28"/>
          <w:lang w:eastAsia="en-US"/>
        </w:rPr>
        <w:t>вспомогательный персонал»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45903">
        <w:rPr>
          <w:rFonts w:eastAsia="Calibri"/>
          <w:sz w:val="28"/>
          <w:szCs w:val="28"/>
          <w:lang w:eastAsia="en-US"/>
        </w:rPr>
        <w:t>- специалист по кадрам</w:t>
      </w:r>
    </w:p>
    <w:p w:rsidR="00E45903" w:rsidRPr="00E45903" w:rsidRDefault="00E45903" w:rsidP="00E45903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45903" w:rsidRDefault="00E45903" w:rsidP="00932D35">
      <w:pPr>
        <w:jc w:val="both"/>
        <w:rPr>
          <w:sz w:val="28"/>
          <w:szCs w:val="28"/>
        </w:rPr>
      </w:pPr>
    </w:p>
    <w:sectPr w:rsidR="00E45903" w:rsidSect="00E459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252D"/>
    <w:multiLevelType w:val="multilevel"/>
    <w:tmpl w:val="5C14E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0578F"/>
    <w:rsid w:val="00011680"/>
    <w:rsid w:val="00017376"/>
    <w:rsid w:val="000229CD"/>
    <w:rsid w:val="00042293"/>
    <w:rsid w:val="0005000E"/>
    <w:rsid w:val="00056E15"/>
    <w:rsid w:val="00092139"/>
    <w:rsid w:val="00094506"/>
    <w:rsid w:val="00095245"/>
    <w:rsid w:val="000B1693"/>
    <w:rsid w:val="000C2DC5"/>
    <w:rsid w:val="000C5FE0"/>
    <w:rsid w:val="000C6E67"/>
    <w:rsid w:val="000D015B"/>
    <w:rsid w:val="000D2907"/>
    <w:rsid w:val="000F178C"/>
    <w:rsid w:val="00100935"/>
    <w:rsid w:val="0012429A"/>
    <w:rsid w:val="00124D12"/>
    <w:rsid w:val="00125A68"/>
    <w:rsid w:val="00164715"/>
    <w:rsid w:val="001661CD"/>
    <w:rsid w:val="00173645"/>
    <w:rsid w:val="00174072"/>
    <w:rsid w:val="00175535"/>
    <w:rsid w:val="001A07FB"/>
    <w:rsid w:val="001A29E8"/>
    <w:rsid w:val="001B4369"/>
    <w:rsid w:val="001B6A7D"/>
    <w:rsid w:val="001C0C03"/>
    <w:rsid w:val="001C4C56"/>
    <w:rsid w:val="001D781A"/>
    <w:rsid w:val="001E31F9"/>
    <w:rsid w:val="001E6BE3"/>
    <w:rsid w:val="001E78D3"/>
    <w:rsid w:val="001F0C6B"/>
    <w:rsid w:val="001F1A32"/>
    <w:rsid w:val="002128DE"/>
    <w:rsid w:val="00217431"/>
    <w:rsid w:val="00223810"/>
    <w:rsid w:val="0024304A"/>
    <w:rsid w:val="00250C82"/>
    <w:rsid w:val="00264365"/>
    <w:rsid w:val="002669FE"/>
    <w:rsid w:val="00282356"/>
    <w:rsid w:val="00294259"/>
    <w:rsid w:val="00297045"/>
    <w:rsid w:val="002A19C8"/>
    <w:rsid w:val="002A67DA"/>
    <w:rsid w:val="002C5DFF"/>
    <w:rsid w:val="002D5A3B"/>
    <w:rsid w:val="002F683D"/>
    <w:rsid w:val="002F7C00"/>
    <w:rsid w:val="003004C6"/>
    <w:rsid w:val="003028C7"/>
    <w:rsid w:val="003030C2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A14B7"/>
    <w:rsid w:val="003A29A1"/>
    <w:rsid w:val="003A7F32"/>
    <w:rsid w:val="003C11AC"/>
    <w:rsid w:val="003C54F8"/>
    <w:rsid w:val="003E28C9"/>
    <w:rsid w:val="003E5236"/>
    <w:rsid w:val="003E5D6B"/>
    <w:rsid w:val="003E73A6"/>
    <w:rsid w:val="003F6F6E"/>
    <w:rsid w:val="004051FC"/>
    <w:rsid w:val="00406E6D"/>
    <w:rsid w:val="004253FB"/>
    <w:rsid w:val="00431B70"/>
    <w:rsid w:val="00442BAA"/>
    <w:rsid w:val="00444BBB"/>
    <w:rsid w:val="0045560C"/>
    <w:rsid w:val="00473130"/>
    <w:rsid w:val="004763A1"/>
    <w:rsid w:val="00492FE9"/>
    <w:rsid w:val="004A320C"/>
    <w:rsid w:val="004D4DDA"/>
    <w:rsid w:val="004E308A"/>
    <w:rsid w:val="004E51F1"/>
    <w:rsid w:val="004E5255"/>
    <w:rsid w:val="004F1E51"/>
    <w:rsid w:val="004F1EB8"/>
    <w:rsid w:val="004F4EE1"/>
    <w:rsid w:val="004F587E"/>
    <w:rsid w:val="00501875"/>
    <w:rsid w:val="00501E3C"/>
    <w:rsid w:val="00516411"/>
    <w:rsid w:val="005209B9"/>
    <w:rsid w:val="00520BCD"/>
    <w:rsid w:val="0053295F"/>
    <w:rsid w:val="00540A00"/>
    <w:rsid w:val="005425EC"/>
    <w:rsid w:val="0054655F"/>
    <w:rsid w:val="00565070"/>
    <w:rsid w:val="0056539C"/>
    <w:rsid w:val="00570557"/>
    <w:rsid w:val="00571C32"/>
    <w:rsid w:val="00575BA5"/>
    <w:rsid w:val="005A131A"/>
    <w:rsid w:val="005A3BC5"/>
    <w:rsid w:val="005B7E8A"/>
    <w:rsid w:val="005E0FEA"/>
    <w:rsid w:val="005E77E1"/>
    <w:rsid w:val="005F393D"/>
    <w:rsid w:val="005F71A9"/>
    <w:rsid w:val="0060200B"/>
    <w:rsid w:val="00605C5B"/>
    <w:rsid w:val="00613889"/>
    <w:rsid w:val="0063488A"/>
    <w:rsid w:val="00655F5A"/>
    <w:rsid w:val="006715DF"/>
    <w:rsid w:val="00677D6A"/>
    <w:rsid w:val="006923EF"/>
    <w:rsid w:val="00694A98"/>
    <w:rsid w:val="006B037D"/>
    <w:rsid w:val="006C4AF5"/>
    <w:rsid w:val="006C77B4"/>
    <w:rsid w:val="006D0E6C"/>
    <w:rsid w:val="006D10FD"/>
    <w:rsid w:val="006D22D4"/>
    <w:rsid w:val="006D3E9A"/>
    <w:rsid w:val="006E02EF"/>
    <w:rsid w:val="006E79CE"/>
    <w:rsid w:val="006F5B1F"/>
    <w:rsid w:val="0071785D"/>
    <w:rsid w:val="007209F5"/>
    <w:rsid w:val="0072376D"/>
    <w:rsid w:val="00740189"/>
    <w:rsid w:val="0074135B"/>
    <w:rsid w:val="0074530E"/>
    <w:rsid w:val="0074611A"/>
    <w:rsid w:val="007626E7"/>
    <w:rsid w:val="00762731"/>
    <w:rsid w:val="0076625F"/>
    <w:rsid w:val="00774AD0"/>
    <w:rsid w:val="007772C5"/>
    <w:rsid w:val="00785D35"/>
    <w:rsid w:val="007867B4"/>
    <w:rsid w:val="00787A28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67F"/>
    <w:rsid w:val="00807AA7"/>
    <w:rsid w:val="00814495"/>
    <w:rsid w:val="00824FE5"/>
    <w:rsid w:val="00834102"/>
    <w:rsid w:val="00843147"/>
    <w:rsid w:val="00855BCA"/>
    <w:rsid w:val="00863253"/>
    <w:rsid w:val="008A7EE7"/>
    <w:rsid w:val="008B1D5C"/>
    <w:rsid w:val="008B64E1"/>
    <w:rsid w:val="008C4794"/>
    <w:rsid w:val="008C7239"/>
    <w:rsid w:val="0090042C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351A"/>
    <w:rsid w:val="00A00EA4"/>
    <w:rsid w:val="00A02A44"/>
    <w:rsid w:val="00A076F2"/>
    <w:rsid w:val="00A16332"/>
    <w:rsid w:val="00A16B10"/>
    <w:rsid w:val="00A52138"/>
    <w:rsid w:val="00A7002C"/>
    <w:rsid w:val="00A947DD"/>
    <w:rsid w:val="00A94FEF"/>
    <w:rsid w:val="00AA661E"/>
    <w:rsid w:val="00AB4C84"/>
    <w:rsid w:val="00AC6EFF"/>
    <w:rsid w:val="00AE42A2"/>
    <w:rsid w:val="00AE5582"/>
    <w:rsid w:val="00AF1E61"/>
    <w:rsid w:val="00AF57B7"/>
    <w:rsid w:val="00AF5856"/>
    <w:rsid w:val="00B01422"/>
    <w:rsid w:val="00B1351B"/>
    <w:rsid w:val="00B14E13"/>
    <w:rsid w:val="00B15026"/>
    <w:rsid w:val="00B16698"/>
    <w:rsid w:val="00B1683D"/>
    <w:rsid w:val="00B332CF"/>
    <w:rsid w:val="00B376AB"/>
    <w:rsid w:val="00B41D4B"/>
    <w:rsid w:val="00B51F0C"/>
    <w:rsid w:val="00B659C5"/>
    <w:rsid w:val="00B703BF"/>
    <w:rsid w:val="00B71E4D"/>
    <w:rsid w:val="00B730B8"/>
    <w:rsid w:val="00B847DF"/>
    <w:rsid w:val="00B85643"/>
    <w:rsid w:val="00B86DD9"/>
    <w:rsid w:val="00B914F2"/>
    <w:rsid w:val="00B94E3F"/>
    <w:rsid w:val="00BA318D"/>
    <w:rsid w:val="00BD53B2"/>
    <w:rsid w:val="00BF25D9"/>
    <w:rsid w:val="00C1026E"/>
    <w:rsid w:val="00C14059"/>
    <w:rsid w:val="00C17D76"/>
    <w:rsid w:val="00C338A8"/>
    <w:rsid w:val="00C34DF1"/>
    <w:rsid w:val="00C505C4"/>
    <w:rsid w:val="00C533F6"/>
    <w:rsid w:val="00C60D9D"/>
    <w:rsid w:val="00C66C97"/>
    <w:rsid w:val="00C72107"/>
    <w:rsid w:val="00C75F6A"/>
    <w:rsid w:val="00C86ACD"/>
    <w:rsid w:val="00C94B2D"/>
    <w:rsid w:val="00C95877"/>
    <w:rsid w:val="00CA32E8"/>
    <w:rsid w:val="00CA5A2B"/>
    <w:rsid w:val="00CA79D4"/>
    <w:rsid w:val="00CB088B"/>
    <w:rsid w:val="00CC1BB9"/>
    <w:rsid w:val="00CE1E9F"/>
    <w:rsid w:val="00CE7BB7"/>
    <w:rsid w:val="00D102B1"/>
    <w:rsid w:val="00D12E2B"/>
    <w:rsid w:val="00D2099F"/>
    <w:rsid w:val="00D2254F"/>
    <w:rsid w:val="00D23A67"/>
    <w:rsid w:val="00D36D3B"/>
    <w:rsid w:val="00D402A9"/>
    <w:rsid w:val="00D63AC5"/>
    <w:rsid w:val="00D647F4"/>
    <w:rsid w:val="00D7429B"/>
    <w:rsid w:val="00D75569"/>
    <w:rsid w:val="00D870F0"/>
    <w:rsid w:val="00DA3380"/>
    <w:rsid w:val="00DB4FD8"/>
    <w:rsid w:val="00DB5E72"/>
    <w:rsid w:val="00DD7263"/>
    <w:rsid w:val="00DE60FF"/>
    <w:rsid w:val="00DF25F8"/>
    <w:rsid w:val="00E00EBD"/>
    <w:rsid w:val="00E02474"/>
    <w:rsid w:val="00E0591F"/>
    <w:rsid w:val="00E37AA3"/>
    <w:rsid w:val="00E45903"/>
    <w:rsid w:val="00E81951"/>
    <w:rsid w:val="00E832FC"/>
    <w:rsid w:val="00EA1CF8"/>
    <w:rsid w:val="00EA2B6A"/>
    <w:rsid w:val="00EB18CD"/>
    <w:rsid w:val="00ED3F10"/>
    <w:rsid w:val="00F325F4"/>
    <w:rsid w:val="00F4042A"/>
    <w:rsid w:val="00F76778"/>
    <w:rsid w:val="00F80D5D"/>
    <w:rsid w:val="00F82E7C"/>
    <w:rsid w:val="00F93797"/>
    <w:rsid w:val="00FB7F66"/>
    <w:rsid w:val="00FE4F3A"/>
    <w:rsid w:val="00FF1FAD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20804"/>
  <w15:docId w15:val="{BC9F1EB0-8F1A-4C5D-8FF7-1510E07C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cp:lastModifiedBy>Пользователь</cp:lastModifiedBy>
  <cp:revision>25</cp:revision>
  <cp:lastPrinted>2023-02-15T07:22:00Z</cp:lastPrinted>
  <dcterms:created xsi:type="dcterms:W3CDTF">2022-10-19T03:50:00Z</dcterms:created>
  <dcterms:modified xsi:type="dcterms:W3CDTF">2023-09-07T03:53:00Z</dcterms:modified>
</cp:coreProperties>
</file>